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3" w:rsidRDefault="006B3B03" w:rsidP="006B3B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поступлении выпускников Белокалитвинского Матвея Платова казачьего кадетского корпуса в высшие учебные заведения в 2018году.</w:t>
      </w:r>
    </w:p>
    <w:p w:rsidR="00D33BC1" w:rsidRPr="002D6E22" w:rsidRDefault="00D33BC1" w:rsidP="00D33B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75" w:type="dxa"/>
        <w:tblInd w:w="623" w:type="dxa"/>
        <w:tblLook w:val="04A0"/>
      </w:tblPr>
      <w:tblGrid>
        <w:gridCol w:w="552"/>
        <w:gridCol w:w="2524"/>
        <w:gridCol w:w="4206"/>
        <w:gridCol w:w="2693"/>
      </w:tblGrid>
      <w:tr w:rsidR="00D33BC1" w:rsidRPr="002D6E22" w:rsidTr="006B3B03">
        <w:tc>
          <w:tcPr>
            <w:tcW w:w="552" w:type="dxa"/>
          </w:tcPr>
          <w:p w:rsidR="00D33BC1" w:rsidRPr="002D6E22" w:rsidRDefault="00D33BC1" w:rsidP="006A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E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4" w:type="dxa"/>
          </w:tcPr>
          <w:p w:rsidR="00D33BC1" w:rsidRPr="002D6E22" w:rsidRDefault="00D33BC1" w:rsidP="006A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E2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206" w:type="dxa"/>
          </w:tcPr>
          <w:p w:rsidR="00D33BC1" w:rsidRPr="002D6E22" w:rsidRDefault="00D33BC1" w:rsidP="006A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93" w:type="dxa"/>
          </w:tcPr>
          <w:p w:rsidR="00D33BC1" w:rsidRPr="002D6E22" w:rsidRDefault="00D33BC1" w:rsidP="006A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E2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6B3B03" w:rsidRPr="002D6E22" w:rsidTr="00D1793C">
        <w:tc>
          <w:tcPr>
            <w:tcW w:w="9975" w:type="dxa"/>
            <w:gridSpan w:val="4"/>
            <w:shd w:val="clear" w:color="auto" w:fill="D9D9D9" w:themeFill="background1" w:themeFillShade="D9"/>
          </w:tcPr>
          <w:p w:rsidR="006B3B03" w:rsidRPr="002D6E22" w:rsidRDefault="006B3B03" w:rsidP="006B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взвод 11/2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Pr="002D6E22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D33BC1" w:rsidRPr="002D6E22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Бездверный Дмитрий Сергеевич</w:t>
            </w:r>
          </w:p>
        </w:tc>
        <w:tc>
          <w:tcPr>
            <w:tcW w:w="4206" w:type="dxa"/>
          </w:tcPr>
          <w:p w:rsidR="00D33BC1" w:rsidRPr="002D6E22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высшее общевойсковое командное училище)</w:t>
            </w:r>
          </w:p>
        </w:tc>
        <w:tc>
          <w:tcPr>
            <w:tcW w:w="2693" w:type="dxa"/>
          </w:tcPr>
          <w:p w:rsidR="00D33BC1" w:rsidRPr="002D6E22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Pr="002D6E22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Гриненко Данил Вячеславович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Мореходное училище имени Седова</w:t>
            </w:r>
          </w:p>
        </w:tc>
        <w:tc>
          <w:tcPr>
            <w:tcW w:w="2693" w:type="dxa"/>
          </w:tcPr>
          <w:p w:rsidR="00D33BC1" w:rsidRDefault="00D33BC1" w:rsidP="005A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 xml:space="preserve"> Дону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Олегович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ВКА имени Можайского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Руслан Владимирович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техникум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Александр Сергеевич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 им. С.М. Будённого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Петербург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 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инженерно-технический университет имени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Петербург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Краснопёров Даниил Сергеевич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- Дону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Pr="006B3B03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24" w:type="dxa"/>
          </w:tcPr>
          <w:p w:rsidR="00D33BC1" w:rsidRPr="006B3B03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Кузнецов Данил Игоревич</w:t>
            </w:r>
          </w:p>
        </w:tc>
        <w:tc>
          <w:tcPr>
            <w:tcW w:w="4206" w:type="dxa"/>
          </w:tcPr>
          <w:p w:rsidR="00D33BC1" w:rsidRPr="006B3B03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2693" w:type="dxa"/>
          </w:tcPr>
          <w:p w:rsidR="00D33BC1" w:rsidRPr="006B3B03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 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Pr="006B3B03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24" w:type="dxa"/>
          </w:tcPr>
          <w:p w:rsidR="00D33BC1" w:rsidRPr="006B3B03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Левкович Александр Михайлович</w:t>
            </w:r>
          </w:p>
        </w:tc>
        <w:tc>
          <w:tcPr>
            <w:tcW w:w="4206" w:type="dxa"/>
          </w:tcPr>
          <w:p w:rsidR="00D33BC1" w:rsidRPr="006B3B03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Политехнический техникум</w:t>
            </w:r>
          </w:p>
        </w:tc>
        <w:tc>
          <w:tcPr>
            <w:tcW w:w="2693" w:type="dxa"/>
          </w:tcPr>
          <w:p w:rsidR="00D33BC1" w:rsidRPr="006B3B03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</w:tr>
      <w:tr w:rsidR="00D33BC1" w:rsidRPr="00600538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ВКА им. А.Ф. Можайского (Военно-космическая академия)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Петербург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Pr="006B3B03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524" w:type="dxa"/>
          </w:tcPr>
          <w:p w:rsidR="00D33BC1" w:rsidRPr="006B3B03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Мананников Александр Сергеевич</w:t>
            </w:r>
          </w:p>
        </w:tc>
        <w:tc>
          <w:tcPr>
            <w:tcW w:w="4206" w:type="dxa"/>
          </w:tcPr>
          <w:p w:rsidR="00D33BC1" w:rsidRPr="006B3B03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2693" w:type="dxa"/>
          </w:tcPr>
          <w:p w:rsidR="00D33BC1" w:rsidRPr="006B3B03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Андрей Вадимович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институт ФСБ РФ.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Александр Александрович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институт ФСБ РФ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Виктор Владимирович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 им. Н.Э. Баумана (Московский государственный технический университет)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524" w:type="dxa"/>
          </w:tcPr>
          <w:p w:rsidR="00D33BC1" w:rsidRPr="002E66AC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C">
              <w:rPr>
                <w:rFonts w:ascii="Times New Roman" w:hAnsi="Times New Roman" w:cs="Times New Roman"/>
                <w:sz w:val="24"/>
                <w:szCs w:val="24"/>
              </w:rPr>
              <w:t>Ромас Олег Валерьевич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ФГАОУВО «Южный Федеральный Университет» журналистика</w:t>
            </w:r>
          </w:p>
        </w:tc>
        <w:tc>
          <w:tcPr>
            <w:tcW w:w="2693" w:type="dxa"/>
          </w:tcPr>
          <w:p w:rsidR="00D33BC1" w:rsidRDefault="00D33BC1" w:rsidP="005A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ону.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524" w:type="dxa"/>
          </w:tcPr>
          <w:p w:rsidR="00D33BC1" w:rsidRPr="002E66AC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Фёдор Александрович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Ростов 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>– на - Дону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Денис Николаевич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ВВС ВВА имени Н.Е. Жуковского и Ю.А. Гагарина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Сульженко Виталий Андреевич 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ВВС ВВА имени Н.Е. Жуковского и Ю.А. Гагарина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Сягайло Никита Сергеевич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РВСН имени Петра Великого (филиал г. Серпухов)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Серпухов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Никита </w:t>
            </w:r>
          </w:p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КВТККУ (Казанское высшее танковое Краснознаменное командное училище.)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Алексей Александрович</w:t>
            </w:r>
          </w:p>
        </w:tc>
        <w:tc>
          <w:tcPr>
            <w:tcW w:w="4206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РГУПС</w:t>
            </w: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>– на - Дону</w:t>
            </w:r>
          </w:p>
        </w:tc>
      </w:tr>
      <w:tr w:rsidR="00D33BC1" w:rsidRPr="002D6E22" w:rsidTr="006B3B03">
        <w:tc>
          <w:tcPr>
            <w:tcW w:w="552" w:type="dxa"/>
          </w:tcPr>
          <w:p w:rsidR="00D33BC1" w:rsidRDefault="00D33BC1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524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Игоревич</w:t>
            </w:r>
          </w:p>
        </w:tc>
        <w:tc>
          <w:tcPr>
            <w:tcW w:w="4206" w:type="dxa"/>
          </w:tcPr>
          <w:p w:rsidR="00D33BC1" w:rsidRPr="00906A65" w:rsidRDefault="00D33BC1" w:rsidP="006A0B17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береговой охраны  ФСБ РФ</w:t>
            </w:r>
          </w:p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BC1" w:rsidRDefault="00D33BC1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</w:tr>
      <w:tr w:rsidR="006B3B03" w:rsidRPr="006B3B03" w:rsidTr="006B3B03">
        <w:tc>
          <w:tcPr>
            <w:tcW w:w="9975" w:type="dxa"/>
            <w:gridSpan w:val="4"/>
            <w:shd w:val="clear" w:color="auto" w:fill="D9D9D9" w:themeFill="background1" w:themeFillShade="D9"/>
          </w:tcPr>
          <w:p w:rsidR="006B3B03" w:rsidRPr="006B3B03" w:rsidRDefault="006B3B03" w:rsidP="006B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b/>
                <w:sz w:val="24"/>
                <w:szCs w:val="24"/>
              </w:rPr>
              <w:t>взвод 11/3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Pr="005405F3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24" w:type="dxa"/>
          </w:tcPr>
          <w:p w:rsidR="008C164E" w:rsidRPr="005405F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F3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Станиславович</w:t>
            </w:r>
          </w:p>
        </w:tc>
        <w:tc>
          <w:tcPr>
            <w:tcW w:w="4206" w:type="dxa"/>
          </w:tcPr>
          <w:p w:rsidR="008C164E" w:rsidRPr="005405F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МВВКУ</w:t>
            </w:r>
          </w:p>
        </w:tc>
        <w:tc>
          <w:tcPr>
            <w:tcW w:w="2693" w:type="dxa"/>
          </w:tcPr>
          <w:p w:rsidR="008C164E" w:rsidRPr="005405F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Pr="005405F3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24" w:type="dxa"/>
          </w:tcPr>
          <w:p w:rsidR="008C164E" w:rsidRPr="005405F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Юлия Витальевна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>– на - Дону</w:t>
            </w:r>
          </w:p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Дарья Владимировна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РЮИ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>– на - Дону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 Анастасия Юрьевна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>– на - Дону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Виктория Ивановна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службы)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- Дону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институт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</w:p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 Иван Алексеевич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РГУПС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>– на - Дону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Pr="006B3B03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24" w:type="dxa"/>
          </w:tcPr>
          <w:p w:rsidR="008C164E" w:rsidRPr="006B3B0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Матвеева Алёна Валерьевна</w:t>
            </w:r>
          </w:p>
        </w:tc>
        <w:tc>
          <w:tcPr>
            <w:tcW w:w="4206" w:type="dxa"/>
          </w:tcPr>
          <w:p w:rsidR="008C164E" w:rsidRPr="006B3B0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693" w:type="dxa"/>
          </w:tcPr>
          <w:p w:rsidR="008C164E" w:rsidRPr="006B3B0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>– на - Дону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Павлуша Анна Викторовна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НПИ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Татьяна Владимировна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-Дону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Андреевна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УВЦ ЮФУ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Анастасия Владимировна</w:t>
            </w:r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5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>– на - Дону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4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4206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университет</w:t>
            </w:r>
          </w:p>
        </w:tc>
        <w:tc>
          <w:tcPr>
            <w:tcW w:w="2693" w:type="dxa"/>
          </w:tcPr>
          <w:p w:rsidR="008C164E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8C164E" w:rsidRPr="006B3B03" w:rsidTr="006B3B03">
        <w:tc>
          <w:tcPr>
            <w:tcW w:w="552" w:type="dxa"/>
          </w:tcPr>
          <w:p w:rsidR="008C164E" w:rsidRPr="006B3B03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524" w:type="dxa"/>
          </w:tcPr>
          <w:p w:rsidR="008C164E" w:rsidRPr="006B3B0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Чехова Екатерина Александровна</w:t>
            </w:r>
          </w:p>
        </w:tc>
        <w:tc>
          <w:tcPr>
            <w:tcW w:w="4206" w:type="dxa"/>
          </w:tcPr>
          <w:p w:rsidR="008C164E" w:rsidRPr="006B3B0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2693" w:type="dxa"/>
          </w:tcPr>
          <w:p w:rsidR="008C164E" w:rsidRPr="006B3B0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8C164E" w:rsidRPr="005405F3" w:rsidTr="006B3B03">
        <w:tc>
          <w:tcPr>
            <w:tcW w:w="552" w:type="dxa"/>
          </w:tcPr>
          <w:p w:rsidR="008C164E" w:rsidRPr="006B3B03" w:rsidRDefault="008C164E" w:rsidP="006A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4" w:type="dxa"/>
          </w:tcPr>
          <w:p w:rsidR="008C164E" w:rsidRPr="006B3B0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Шелестякова</w:t>
            </w:r>
            <w:proofErr w:type="spellEnd"/>
            <w:r w:rsidRPr="006B3B03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4206" w:type="dxa"/>
          </w:tcPr>
          <w:p w:rsidR="008C164E" w:rsidRPr="006B3B0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Политехнический техникум</w:t>
            </w:r>
          </w:p>
        </w:tc>
        <w:tc>
          <w:tcPr>
            <w:tcW w:w="2693" w:type="dxa"/>
          </w:tcPr>
          <w:p w:rsidR="008C164E" w:rsidRPr="006B3B03" w:rsidRDefault="008C164E" w:rsidP="006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  <w:bookmarkStart w:id="0" w:name="_GoBack"/>
            <w:bookmarkEnd w:id="0"/>
          </w:p>
        </w:tc>
      </w:tr>
    </w:tbl>
    <w:p w:rsidR="008C164E" w:rsidRDefault="008C164E" w:rsidP="008C1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03" w:rsidRDefault="005E231C" w:rsidP="008C1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E231C" w:rsidRDefault="005A2820" w:rsidP="008C1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E231C">
        <w:rPr>
          <w:rFonts w:ascii="Times New Roman" w:hAnsi="Times New Roman" w:cs="Times New Roman"/>
          <w:sz w:val="28"/>
          <w:szCs w:val="28"/>
        </w:rPr>
        <w:t xml:space="preserve"> -38</w:t>
      </w:r>
      <w:r w:rsidRPr="005A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="00BF0AB3">
        <w:rPr>
          <w:rFonts w:ascii="Times New Roman" w:hAnsi="Times New Roman" w:cs="Times New Roman"/>
          <w:sz w:val="28"/>
          <w:szCs w:val="28"/>
        </w:rPr>
        <w:t>, из них:</w:t>
      </w:r>
    </w:p>
    <w:p w:rsidR="005E231C" w:rsidRDefault="005E231C" w:rsidP="008C1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 ВУЗы-</w:t>
      </w:r>
      <w:r w:rsidR="0091299F">
        <w:rPr>
          <w:rFonts w:ascii="Times New Roman" w:hAnsi="Times New Roman" w:cs="Times New Roman"/>
          <w:sz w:val="28"/>
          <w:szCs w:val="28"/>
        </w:rPr>
        <w:t>30</w:t>
      </w:r>
      <w:r w:rsidR="005A282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E231C" w:rsidRDefault="005A2820" w:rsidP="008C1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ВУЗы </w:t>
      </w:r>
      <w:r w:rsidR="005E231C">
        <w:rPr>
          <w:rFonts w:ascii="Times New Roman" w:hAnsi="Times New Roman" w:cs="Times New Roman"/>
          <w:sz w:val="28"/>
          <w:szCs w:val="28"/>
        </w:rPr>
        <w:t>силовых структур-1</w:t>
      </w:r>
      <w:r w:rsidR="009129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A2820" w:rsidRDefault="005A2820" w:rsidP="008C1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ВУЗы </w:t>
      </w:r>
      <w:r w:rsidR="005E231C">
        <w:rPr>
          <w:rFonts w:ascii="Times New Roman" w:hAnsi="Times New Roman" w:cs="Times New Roman"/>
          <w:sz w:val="28"/>
          <w:szCs w:val="28"/>
        </w:rPr>
        <w:t>гражданские -1</w:t>
      </w:r>
      <w:r w:rsidR="009129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E231C" w:rsidRPr="008C164E" w:rsidRDefault="008418CB" w:rsidP="008C1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18CB">
        <w:rPr>
          <w:rFonts w:ascii="Times New Roman" w:hAnsi="Times New Roman" w:cs="Times New Roman"/>
          <w:sz w:val="28"/>
          <w:szCs w:val="28"/>
        </w:rPr>
        <w:t xml:space="preserve">редние профессиональные образовательные учреждения </w:t>
      </w:r>
      <w:r w:rsidR="005E231C">
        <w:rPr>
          <w:rFonts w:ascii="Times New Roman" w:hAnsi="Times New Roman" w:cs="Times New Roman"/>
          <w:sz w:val="28"/>
          <w:szCs w:val="28"/>
        </w:rPr>
        <w:t>-</w:t>
      </w:r>
      <w:r w:rsidR="0091299F">
        <w:rPr>
          <w:rFonts w:ascii="Times New Roman" w:hAnsi="Times New Roman" w:cs="Times New Roman"/>
          <w:sz w:val="28"/>
          <w:szCs w:val="28"/>
        </w:rPr>
        <w:t>8</w:t>
      </w:r>
      <w:r w:rsidR="005A282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C164E" w:rsidRPr="008C164E" w:rsidRDefault="008C164E" w:rsidP="008C1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64E" w:rsidRPr="005405F3" w:rsidRDefault="008C164E" w:rsidP="008C1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BC1" w:rsidRPr="00AC68E3" w:rsidRDefault="00D33BC1">
      <w:pPr>
        <w:rPr>
          <w:b/>
          <w:sz w:val="32"/>
          <w:szCs w:val="32"/>
        </w:rPr>
      </w:pPr>
    </w:p>
    <w:sectPr w:rsidR="00D33BC1" w:rsidRPr="00AC68E3" w:rsidSect="006B3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8E3"/>
    <w:rsid w:val="00030CAB"/>
    <w:rsid w:val="00065771"/>
    <w:rsid w:val="000D65B6"/>
    <w:rsid w:val="001437CB"/>
    <w:rsid w:val="004E774F"/>
    <w:rsid w:val="005A2820"/>
    <w:rsid w:val="005E231C"/>
    <w:rsid w:val="005F459E"/>
    <w:rsid w:val="00600538"/>
    <w:rsid w:val="006B3B03"/>
    <w:rsid w:val="00702FF4"/>
    <w:rsid w:val="008418CB"/>
    <w:rsid w:val="008C164E"/>
    <w:rsid w:val="0091299F"/>
    <w:rsid w:val="00AC68E3"/>
    <w:rsid w:val="00BF0AB3"/>
    <w:rsid w:val="00D33BC1"/>
    <w:rsid w:val="00EC6E99"/>
    <w:rsid w:val="00E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3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12</cp:revision>
  <dcterms:created xsi:type="dcterms:W3CDTF">2018-08-14T06:52:00Z</dcterms:created>
  <dcterms:modified xsi:type="dcterms:W3CDTF">2019-02-13T07:36:00Z</dcterms:modified>
</cp:coreProperties>
</file>